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5AF70" w14:textId="6BBC1B2A" w:rsidR="00F07715" w:rsidRDefault="00B64E82" w:rsidP="00F07715">
      <w:pPr>
        <w:pStyle w:val="Title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FOOD SERVICE OPERATIONS</w:t>
      </w:r>
      <w:r w:rsidR="00510A8C" w:rsidRPr="001E5627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E97E1A" w:rsidRPr="001E5627">
        <w:rPr>
          <w:rFonts w:ascii="Arial" w:hAnsi="Arial" w:cs="Arial"/>
          <w:i w:val="0"/>
          <w:iCs/>
          <w:sz w:val="24"/>
          <w:szCs w:val="24"/>
        </w:rPr>
        <w:t xml:space="preserve">SAFETY </w:t>
      </w:r>
      <w:r w:rsidR="004405DE" w:rsidRPr="001E5627">
        <w:rPr>
          <w:rFonts w:ascii="Arial" w:hAnsi="Arial" w:cs="Arial"/>
          <w:i w:val="0"/>
          <w:iCs/>
          <w:sz w:val="24"/>
          <w:szCs w:val="24"/>
        </w:rPr>
        <w:t xml:space="preserve">INSPECTION </w:t>
      </w:r>
      <w:r w:rsidR="00E97E1A" w:rsidRPr="001E5627">
        <w:rPr>
          <w:rFonts w:ascii="Arial" w:hAnsi="Arial" w:cs="Arial"/>
          <w:i w:val="0"/>
          <w:iCs/>
          <w:sz w:val="24"/>
          <w:szCs w:val="24"/>
        </w:rPr>
        <w:t>CHECKLIST</w:t>
      </w:r>
    </w:p>
    <w:p w14:paraId="768AC8D3" w14:textId="77777777" w:rsidR="00F07715" w:rsidRDefault="00F07715">
      <w:pPr>
        <w:pStyle w:val="Title"/>
        <w:rPr>
          <w:rFonts w:ascii="Arial" w:hAnsi="Arial" w:cs="Arial"/>
          <w:i w:val="0"/>
          <w:iCs/>
          <w:sz w:val="24"/>
          <w:szCs w:val="24"/>
        </w:rPr>
      </w:pPr>
    </w:p>
    <w:p w14:paraId="4BF17494" w14:textId="7BC6BB31" w:rsidR="00F07715" w:rsidRDefault="00F07715" w:rsidP="00F07715">
      <w:pPr>
        <w:ind w:left="270"/>
        <w:rPr>
          <w:rFonts w:ascii="Arial" w:hAnsi="Arial" w:cs="Arial"/>
          <w:b/>
          <w:iCs/>
          <w:sz w:val="15"/>
          <w:szCs w:val="15"/>
        </w:rPr>
      </w:pPr>
      <w:r>
        <w:rPr>
          <w:rFonts w:ascii="Arial" w:hAnsi="Arial" w:cs="Arial"/>
          <w:b/>
          <w:iCs/>
          <w:sz w:val="15"/>
          <w:szCs w:val="15"/>
        </w:rPr>
        <w:t>Location</w:t>
      </w:r>
      <w:r w:rsidRPr="007E7D19">
        <w:rPr>
          <w:rFonts w:ascii="Arial" w:hAnsi="Arial" w:cs="Arial"/>
          <w:b/>
          <w:iCs/>
          <w:sz w:val="15"/>
          <w:szCs w:val="15"/>
        </w:rPr>
        <w:t>: ______________</w:t>
      </w:r>
      <w:r>
        <w:rPr>
          <w:rFonts w:ascii="Arial" w:hAnsi="Arial" w:cs="Arial"/>
          <w:b/>
          <w:iCs/>
          <w:sz w:val="15"/>
          <w:szCs w:val="15"/>
        </w:rPr>
        <w:t>_______</w:t>
      </w:r>
      <w:r w:rsidRPr="007E7D19">
        <w:rPr>
          <w:rFonts w:ascii="Arial" w:hAnsi="Arial" w:cs="Arial"/>
          <w:b/>
          <w:iCs/>
          <w:sz w:val="15"/>
          <w:szCs w:val="15"/>
        </w:rPr>
        <w:t xml:space="preserve">______________ </w:t>
      </w:r>
      <w:r>
        <w:rPr>
          <w:rFonts w:ascii="Arial" w:hAnsi="Arial" w:cs="Arial"/>
          <w:b/>
          <w:iCs/>
          <w:sz w:val="15"/>
          <w:szCs w:val="15"/>
        </w:rPr>
        <w:t>Completed by</w:t>
      </w:r>
      <w:r w:rsidRPr="007E7D19">
        <w:rPr>
          <w:rFonts w:ascii="Arial" w:hAnsi="Arial" w:cs="Arial"/>
          <w:b/>
          <w:iCs/>
          <w:sz w:val="15"/>
          <w:szCs w:val="15"/>
        </w:rPr>
        <w:t>: _______</w:t>
      </w:r>
      <w:r>
        <w:rPr>
          <w:rFonts w:ascii="Arial" w:hAnsi="Arial" w:cs="Arial"/>
          <w:b/>
          <w:iCs/>
          <w:sz w:val="15"/>
          <w:szCs w:val="15"/>
        </w:rPr>
        <w:t>______________________</w:t>
      </w:r>
      <w:r w:rsidRPr="007E7D19">
        <w:rPr>
          <w:rFonts w:ascii="Arial" w:hAnsi="Arial" w:cs="Arial"/>
          <w:b/>
          <w:iCs/>
          <w:sz w:val="15"/>
          <w:szCs w:val="15"/>
        </w:rPr>
        <w:t xml:space="preserve">_________ </w:t>
      </w:r>
      <w:r>
        <w:rPr>
          <w:rFonts w:ascii="Arial" w:hAnsi="Arial" w:cs="Arial"/>
          <w:b/>
          <w:iCs/>
          <w:sz w:val="15"/>
          <w:szCs w:val="15"/>
        </w:rPr>
        <w:t>Date: _____</w:t>
      </w:r>
      <w:r w:rsidRPr="007E7D19">
        <w:rPr>
          <w:rFonts w:ascii="Arial" w:hAnsi="Arial" w:cs="Arial"/>
          <w:b/>
          <w:iCs/>
          <w:sz w:val="15"/>
          <w:szCs w:val="15"/>
        </w:rPr>
        <w:t>___</w:t>
      </w:r>
      <w:r>
        <w:rPr>
          <w:rFonts w:ascii="Arial" w:hAnsi="Arial" w:cs="Arial"/>
          <w:b/>
          <w:iCs/>
          <w:sz w:val="15"/>
          <w:szCs w:val="15"/>
        </w:rPr>
        <w:t>_________</w:t>
      </w:r>
      <w:r w:rsidRPr="007E7D19">
        <w:rPr>
          <w:rFonts w:ascii="Arial" w:hAnsi="Arial" w:cs="Arial"/>
          <w:b/>
          <w:iCs/>
          <w:sz w:val="15"/>
          <w:szCs w:val="15"/>
        </w:rPr>
        <w:t>_____</w:t>
      </w:r>
    </w:p>
    <w:p w14:paraId="2A6AFF43" w14:textId="095778EC" w:rsidR="00F07715" w:rsidRPr="00F07715" w:rsidRDefault="00F07715" w:rsidP="00F07715">
      <w:pPr>
        <w:ind w:left="270"/>
        <w:rPr>
          <w:rFonts w:ascii="Arial" w:hAnsi="Arial" w:cs="Arial"/>
          <w:b/>
          <w:sz w:val="15"/>
          <w:szCs w:val="15"/>
        </w:rPr>
      </w:pPr>
    </w:p>
    <w:tbl>
      <w:tblPr>
        <w:tblW w:w="1029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512"/>
        <w:gridCol w:w="512"/>
        <w:gridCol w:w="512"/>
        <w:gridCol w:w="1855"/>
      </w:tblGrid>
      <w:tr w:rsidR="007E7D19" w:rsidRPr="007E7D19" w14:paraId="455CB928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3CC95"/>
            <w:tcMar>
              <w:left w:w="58" w:type="dxa"/>
              <w:right w:w="58" w:type="dxa"/>
            </w:tcMar>
            <w:vAlign w:val="center"/>
          </w:tcPr>
          <w:p w14:paraId="548384C9" w14:textId="16EE284A" w:rsidR="00E97E1A" w:rsidRPr="007E7D19" w:rsidRDefault="00E97E1A" w:rsidP="00F07715">
            <w:pPr>
              <w:contextualSpacing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3CC95"/>
            <w:tcMar>
              <w:left w:w="58" w:type="dxa"/>
              <w:right w:w="58" w:type="dxa"/>
            </w:tcMar>
            <w:vAlign w:val="center"/>
          </w:tcPr>
          <w:p w14:paraId="5489FB3E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E7D19">
              <w:rPr>
                <w:rFonts w:ascii="Arial" w:hAnsi="Arial" w:cs="Arial"/>
                <w:b/>
                <w:sz w:val="15"/>
                <w:szCs w:val="15"/>
              </w:rPr>
              <w:t>YES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3CC95"/>
            <w:tcMar>
              <w:left w:w="58" w:type="dxa"/>
              <w:right w:w="58" w:type="dxa"/>
            </w:tcMar>
            <w:vAlign w:val="center"/>
          </w:tcPr>
          <w:p w14:paraId="4C786CC3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E7D19">
              <w:rPr>
                <w:rFonts w:ascii="Arial" w:hAnsi="Arial" w:cs="Arial"/>
                <w:b/>
                <w:sz w:val="15"/>
                <w:szCs w:val="15"/>
              </w:rPr>
              <w:t>NO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3CC95"/>
            <w:tcMar>
              <w:left w:w="58" w:type="dxa"/>
              <w:right w:w="58" w:type="dxa"/>
            </w:tcMar>
            <w:vAlign w:val="center"/>
          </w:tcPr>
          <w:p w14:paraId="42F15C9E" w14:textId="77777777" w:rsidR="00E97E1A" w:rsidRPr="007E7D19" w:rsidRDefault="00E97E1A" w:rsidP="00F07715">
            <w:pPr>
              <w:pStyle w:val="Heading2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E7D19">
              <w:rPr>
                <w:rFonts w:ascii="Arial" w:hAnsi="Arial" w:cs="Arial"/>
                <w:sz w:val="15"/>
                <w:szCs w:val="15"/>
              </w:rPr>
              <w:t>N/A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3CC95"/>
            <w:tcMar>
              <w:left w:w="58" w:type="dxa"/>
              <w:right w:w="58" w:type="dxa"/>
            </w:tcMar>
            <w:vAlign w:val="center"/>
          </w:tcPr>
          <w:p w14:paraId="407AE2D4" w14:textId="7858EFEA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E7D19">
              <w:rPr>
                <w:rFonts w:ascii="Arial" w:hAnsi="Arial" w:cs="Arial"/>
                <w:b/>
                <w:sz w:val="15"/>
                <w:szCs w:val="15"/>
              </w:rPr>
              <w:t>COMMENT</w:t>
            </w:r>
            <w:r w:rsidR="00422C8E" w:rsidRPr="007E7D19">
              <w:rPr>
                <w:rFonts w:ascii="Arial" w:hAnsi="Arial" w:cs="Arial"/>
                <w:b/>
                <w:sz w:val="15"/>
                <w:szCs w:val="15"/>
              </w:rPr>
              <w:t>S</w:t>
            </w:r>
          </w:p>
        </w:tc>
      </w:tr>
      <w:tr w:rsidR="007E7D19" w:rsidRPr="007E7D19" w14:paraId="422D0640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1137FAB7" w14:textId="16E18B93" w:rsidR="00E97E1A" w:rsidRPr="007E7D19" w:rsidRDefault="00B64E82" w:rsidP="00F07715">
            <w:pPr>
              <w:contextualSpacing/>
              <w:rPr>
                <w:rFonts w:ascii="Arial" w:hAnsi="Arial" w:cs="Arial"/>
                <w:b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FFFF"/>
                <w:sz w:val="15"/>
                <w:szCs w:val="15"/>
              </w:rPr>
              <w:t>STORAGE AREAS &amp; ATTIC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2B9A0763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4F1A30B0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3ACAB3F8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0D66F761" w14:textId="77777777" w:rsidR="00E97E1A" w:rsidRPr="007E7D19" w:rsidRDefault="00E97E1A" w:rsidP="00F07715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425839" w:rsidRPr="007E7D19" w14:paraId="53D571DD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455A010" w14:textId="1B902BA6" w:rsidR="00425839" w:rsidRPr="006C3B08" w:rsidRDefault="00425839" w:rsidP="006C3B0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Floors clean, dry and in good condition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3EA6558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3ED184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F861D6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9CE2104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7A92B2CF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7E1C34" w14:textId="4A3A0391" w:rsidR="00425839" w:rsidRPr="006C3B08" w:rsidRDefault="00425839" w:rsidP="006C3B0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Aisles free of boxes and clutter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0CC678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0269954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3D4D3AE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6C97B7A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13349E11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8E2B7F1" w14:textId="745FB69C" w:rsidR="00425839" w:rsidRPr="006C3B08" w:rsidRDefault="00425839" w:rsidP="006C3B0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Electrical panels accessible and properly labeled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CB7856C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865728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7CA419E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5442B0F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7CB5A4B2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E36E81" w14:textId="2EA51A82" w:rsidR="00425839" w:rsidRPr="006C3B08" w:rsidRDefault="00425839" w:rsidP="006C3B0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Doors and latches working properly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5131617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35849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A9E9986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1747B93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7EBB1FC7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F7C28E3" w14:textId="6EB9A202" w:rsidR="00425839" w:rsidRPr="006C3B08" w:rsidRDefault="00425839" w:rsidP="006C3B0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Products and supplies properly stored (e.g., light items on top, arranged to avoid toppling)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397FC8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DE7E409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42418F0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7DDB024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2B3D3E33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BBF192A" w14:textId="1F5D2056" w:rsidR="00425839" w:rsidRPr="006C3B08" w:rsidRDefault="00425839" w:rsidP="006C3B0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Shelving in good condition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355479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F6754F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6FF18E4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36A975B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4C6E85C5" w14:textId="77777777" w:rsidTr="00E75889">
        <w:trPr>
          <w:cantSplit/>
          <w:trHeight w:hRule="exact" w:val="325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5EC08BA" w14:textId="4B760246" w:rsidR="00425839" w:rsidRPr="006C3B08" w:rsidRDefault="00425839" w:rsidP="006C3B0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 xml:space="preserve">Combustibles (e.g., heating unit, hot water tank, electrical boxes) are kept away from heat sources 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B17ACA7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647376B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25D8EB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7FF6910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502B19EE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A468095" w14:textId="36DFC4F3" w:rsidR="00425839" w:rsidRPr="006C3B08" w:rsidRDefault="00425839" w:rsidP="006C3B0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Outlets, switches and electrical components working properly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DBFAAAD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D035A76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4B20967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D1F9886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48D3A128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08EA3B8" w14:textId="3D670CE9" w:rsidR="00425839" w:rsidRPr="006C3B08" w:rsidRDefault="00425839" w:rsidP="006C3B0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Ladders and step stools in good condition and properly stored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B2B7EAC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EA74221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A0EE4A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5E261ED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34F950D3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70EB32D" w14:textId="7E155CD7" w:rsidR="00425839" w:rsidRPr="006C3B08" w:rsidRDefault="00425839" w:rsidP="006C3B0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Chemicals separated from food products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FCB2AC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E5F247D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3078522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8B4C43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562D1B2A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9E881E" w14:textId="280131C8" w:rsidR="00425839" w:rsidRPr="006C3B08" w:rsidRDefault="00425839" w:rsidP="006C3B0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Lights working properly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BD8D318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82724A5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0B5C18F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7CF48EB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553AE9B5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64A0ADD1" w14:textId="4FACCC6F" w:rsidR="00E97E1A" w:rsidRPr="007E7D19" w:rsidRDefault="00B64E82" w:rsidP="00F07715">
            <w:pPr>
              <w:pStyle w:val="Heading1"/>
              <w:ind w:right="0" w:hanging="360"/>
              <w:contextualSpacing/>
              <w:jc w:val="left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FOOD PREPARATION &amp; COOKING AREAS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03391B3F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40D6FE14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12DE15F8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6CFD8742" w14:textId="77777777" w:rsidR="00E97E1A" w:rsidRPr="007E7D19" w:rsidRDefault="00E97E1A" w:rsidP="00F07715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556779" w:rsidRPr="007E7D19" w14:paraId="43B17E46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024B2F9" w14:textId="43374211" w:rsidR="00556779" w:rsidRPr="006C3B08" w:rsidRDefault="00556779" w:rsidP="006C3B0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Floors clean, dry and in good condition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AF2DBB7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1E3CC7A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284BB8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3EDC529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03BBED9F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B462F1B" w14:textId="7A8924D6" w:rsidR="00556779" w:rsidRPr="006C3B08" w:rsidRDefault="00556779" w:rsidP="006C3B0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5"/>
                <w:szCs w:val="15"/>
              </w:rPr>
            </w:pPr>
            <w:bookmarkStart w:id="0" w:name="_GoBack"/>
            <w:r w:rsidRPr="006C3B08">
              <w:rPr>
                <w:rFonts w:ascii="Arial" w:hAnsi="Arial" w:cs="Arial"/>
                <w:sz w:val="15"/>
                <w:szCs w:val="15"/>
              </w:rPr>
              <w:t>Floor mats in good condition (i.e., lie flat, smooth edges)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89D2F6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86EEB07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23B4635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70130D9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bookmarkEnd w:id="0"/>
      <w:tr w:rsidR="00556779" w:rsidRPr="007E7D19" w14:paraId="20EBF6D6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9798BE" w14:textId="64499C0C" w:rsidR="00556779" w:rsidRPr="006C3B08" w:rsidRDefault="00556779" w:rsidP="006C3B0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Aisles free of clutter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1CBA2C3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C3008B3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CAB084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FE28A9A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7522EF70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7692EC2" w14:textId="7EFA35D2" w:rsidR="00556779" w:rsidRPr="006C3B08" w:rsidRDefault="00556779" w:rsidP="006C3B0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Drain screens being cleaned regularly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33991A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B853F02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1CEEAEC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A17263E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2A7DA89B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8489080" w14:textId="0C0BE077" w:rsidR="00556779" w:rsidRPr="006C3B08" w:rsidRDefault="00556779" w:rsidP="006C3B0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Doors and latches working properly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2DC5F3B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B3E4762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F453245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CA67FB2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02E043DD" w14:textId="77777777" w:rsidTr="006C3B08">
        <w:trPr>
          <w:cantSplit/>
          <w:trHeight w:hRule="exact" w:val="379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1BA0D17" w14:textId="05DE6898" w:rsidR="00556779" w:rsidRPr="006C3B08" w:rsidRDefault="00556779" w:rsidP="006C3B0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Slicing machines, grinders and food processors in good repair, with the proper guards in place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994E979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CD90AF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347F97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E0F7AA2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6D0A6972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9832CC" w14:textId="7DB03E8C" w:rsidR="00556779" w:rsidRPr="006C3B08" w:rsidRDefault="00556779" w:rsidP="006C3B0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Deep-fat fryers properly separated from grills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E1C130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4BD0969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31EB2BF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BBC2CAB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1FEC961F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07F117" w14:textId="603EA48D" w:rsidR="00556779" w:rsidRPr="006C3B08" w:rsidRDefault="00556779" w:rsidP="006C3B0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Grill and fryer exhaust system clean and in good repair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1B90C73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31F4C75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C4CC37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2DB3E2A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2EE28303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C0C0AF8" w14:textId="3BD2A00C" w:rsidR="00556779" w:rsidRPr="006C3B08" w:rsidRDefault="00556779" w:rsidP="006C3B0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Cooking oil at room temperature before changing or straining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50DC70C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9A1A69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EF3FC25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11CF4A7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1D8695DB" w14:textId="77777777" w:rsidTr="006C3B08">
        <w:trPr>
          <w:cantSplit/>
          <w:trHeight w:hRule="exact" w:val="379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0" w:type="dxa"/>
            </w:tcMar>
            <w:vAlign w:val="center"/>
          </w:tcPr>
          <w:p w14:paraId="42C8C37C" w14:textId="769D42D4" w:rsidR="00556779" w:rsidRPr="006C3B08" w:rsidRDefault="00556779" w:rsidP="006C3B0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w w:val="94"/>
                <w:sz w:val="15"/>
                <w:szCs w:val="15"/>
              </w:rPr>
            </w:pPr>
            <w:r w:rsidRPr="006C3B08">
              <w:rPr>
                <w:rFonts w:ascii="Arial" w:hAnsi="Arial" w:cs="Arial"/>
                <w:w w:val="94"/>
                <w:sz w:val="15"/>
                <w:szCs w:val="15"/>
              </w:rPr>
              <w:t>Operable automatic dry-chemical extinguishing systems in hoods and ducts above ranges, grills and fat fryers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B004B22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54F1E15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41F774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BEDF3B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1A759828" w14:textId="77777777" w:rsidTr="006C3B08">
        <w:trPr>
          <w:cantSplit/>
          <w:trHeight w:hRule="exact" w:val="3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F2FA79B" w14:textId="1170E17A" w:rsidR="00556779" w:rsidRPr="006C3B08" w:rsidRDefault="00556779" w:rsidP="006C3B0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A class K portable fire extinguisher inspected and serviced within the last year (check tag and gauge)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23DD639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9503EA5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6801630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ADFE58A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5778A4E9" w14:textId="77777777" w:rsidTr="00F07715">
        <w:trPr>
          <w:cantSplit/>
          <w:trHeight w:hRule="exact" w:val="403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5AF2C6" w14:textId="6FBB2797" w:rsidR="00556779" w:rsidRPr="006C3B08" w:rsidRDefault="00556779" w:rsidP="006C3B0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Proper number of fire extinguishers charged and tagged to show the last service dates and monthly inspection dates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8207145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FA627A7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44C055D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3769680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6C0415C2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A5B5483" w14:textId="71D0DB06" w:rsidR="00556779" w:rsidRPr="006C3B08" w:rsidRDefault="00556779" w:rsidP="006C3B0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Combustibles (e.g., ovens, grills, fryers, toasters) kept away from heat sources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C60593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3D0A607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67E3B47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3B4D961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085D5952" w14:textId="77777777" w:rsidTr="006C3B08">
        <w:trPr>
          <w:cantSplit/>
          <w:trHeight w:hRule="exact" w:val="406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3C3A42A" w14:textId="6C946263" w:rsidR="00556779" w:rsidRPr="006C3B08" w:rsidRDefault="00556779" w:rsidP="006C3B0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Outlets, switches and electrical components working properly and GFCI-protected when necessary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37DE6A8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0067734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317B3E6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F5D4644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1C1A2F47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0384C12" w14:textId="5511D382" w:rsidR="00556779" w:rsidRPr="006C3B08" w:rsidRDefault="00556779" w:rsidP="006C3B0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Lights working properly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ACAEF15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6429DD1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4AD1886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F92C19B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5E95EAD8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437C25A3" w14:textId="2ACCB12E" w:rsidR="00E97E1A" w:rsidRPr="007E7D19" w:rsidRDefault="00B64E82" w:rsidP="00F07715">
            <w:pPr>
              <w:pStyle w:val="Heading1"/>
              <w:ind w:right="0" w:hanging="360"/>
              <w:contextualSpacing/>
              <w:jc w:val="left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DINING &amp; RESTROOM AREAS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0CBCB55C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3E86476A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406E81CD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6A767C92" w14:textId="77777777" w:rsidR="00E97E1A" w:rsidRPr="007E7D19" w:rsidRDefault="00E97E1A" w:rsidP="00F07715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556779" w:rsidRPr="007E7D19" w14:paraId="7FD78E81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85F3956" w14:textId="2A9C8978" w:rsidR="00556779" w:rsidRPr="006C3B08" w:rsidRDefault="00556779" w:rsidP="006C3B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Floors clean, dry and in good condition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8275C0E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9034752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DD40481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9BDC265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55CB673A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B82E7C6" w14:textId="65BAF7B1" w:rsidR="00556779" w:rsidRPr="006C3B08" w:rsidRDefault="00556779" w:rsidP="006C3B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High chairs, tables and seating in good condition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802429D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9C256E7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F8CBBE7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115A8C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1E64AF0F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7440903" w14:textId="0575DB56" w:rsidR="00556779" w:rsidRPr="006C3B08" w:rsidRDefault="00556779" w:rsidP="006C3B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 xml:space="preserve">Floor mats in good condition? (e.g., lie flat, smooth edges) 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1ABC58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4B82003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6B0D4BB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8DDC1E7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6D070F4B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79C9AC2" w14:textId="3DA2E4FC" w:rsidR="00556779" w:rsidRPr="006C3B08" w:rsidRDefault="00556779" w:rsidP="006C3B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 xml:space="preserve">Product display equipment (e.g., </w:t>
            </w:r>
            <w:r w:rsidR="00F07715" w:rsidRPr="006C3B08">
              <w:rPr>
                <w:rFonts w:ascii="Arial" w:hAnsi="Arial" w:cs="Arial"/>
                <w:sz w:val="15"/>
                <w:szCs w:val="15"/>
              </w:rPr>
              <w:t>half-</w:t>
            </w:r>
            <w:r w:rsidRPr="006C3B08">
              <w:rPr>
                <w:rFonts w:ascii="Arial" w:hAnsi="Arial" w:cs="Arial"/>
                <w:sz w:val="15"/>
                <w:szCs w:val="15"/>
              </w:rPr>
              <w:t>gallon cases, shelving, cooler, doors) in good repair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DE9C2D0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BE3AA90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81319AD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FCCC0A2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0B75C408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2E2A79B" w14:textId="5D27BCE4" w:rsidR="00556779" w:rsidRPr="006C3B08" w:rsidRDefault="00556779" w:rsidP="006C3B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Exit signs illuminated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C44CCCA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6710EF0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56F7CF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56DAC3E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6BE7CDC1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FEE23F9" w14:textId="14DC7BB1" w:rsidR="00556779" w:rsidRPr="006C3B08" w:rsidRDefault="00556779" w:rsidP="006C3B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Outlets, switches and electrical components working properly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DE6E2B9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D948FD4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75E6979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C00F5F1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60C1497E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6CD4F96" w14:textId="16DF16D2" w:rsidR="00556779" w:rsidRPr="006C3B08" w:rsidRDefault="00556779" w:rsidP="006C3B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Fixtures in restrooms in good condition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D730BAC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193D20D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EEE0D45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D7FF405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67472EAE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EE4A126" w14:textId="7AE2A428" w:rsidR="00556779" w:rsidRPr="006C3B08" w:rsidRDefault="00556779" w:rsidP="006C3B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Lights working properly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4070ABF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D33EFFD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C8ABC5C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1691493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2DDAE1BF" w14:textId="77777777" w:rsidTr="00F07715">
        <w:trPr>
          <w:cantSplit/>
          <w:trHeight w:hRule="exact" w:val="403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0D6BCFA" w14:textId="6C988343" w:rsidR="00556779" w:rsidRPr="006C3B08" w:rsidRDefault="00556779" w:rsidP="006C3B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Proper number of fire extinguishers charged and tagged to show the last service dates and monthly inspection dates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1C8EA6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7994941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E9BF902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ACBCFB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484768F6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722D5357" w14:textId="272B1A4D" w:rsidR="00E97E1A" w:rsidRPr="007E7D19" w:rsidRDefault="00B64E82" w:rsidP="00F07715">
            <w:pPr>
              <w:pStyle w:val="Heading1"/>
              <w:ind w:right="0" w:hanging="360"/>
              <w:contextualSpacing/>
              <w:jc w:val="left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OUTSIDE SEATING AREAS &amp; PLAYGROUND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4FE33860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5AF699CF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4177795C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1F778C20" w14:textId="77777777" w:rsidR="00E97E1A" w:rsidRPr="007E7D19" w:rsidRDefault="00E97E1A" w:rsidP="00F07715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7E7D19" w:rsidRPr="007E7D19" w14:paraId="282FF4A9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6928E30" w14:textId="3CA9B7B3" w:rsidR="00E97E1A" w:rsidRPr="006C3B08" w:rsidRDefault="00F07715" w:rsidP="006C3B0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Walking surfaces clean, dry and in good condition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F65CC0F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F5248C5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BE8802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74716B" w14:textId="77777777" w:rsidR="00E97E1A" w:rsidRPr="007E7D19" w:rsidRDefault="00E97E1A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715" w:rsidRPr="007E7D19" w14:paraId="2ACF177E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2C9B941" w14:textId="7FBE490F" w:rsidR="00F07715" w:rsidRPr="006C3B08" w:rsidRDefault="00F07715" w:rsidP="006C3B0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Tables and seating in good condition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FD4E5DB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582C3F9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4A4F0E3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6BA0E9B" w14:textId="77777777" w:rsidR="00F07715" w:rsidRPr="007E7D19" w:rsidRDefault="00F07715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715" w:rsidRPr="007E7D19" w14:paraId="22DC1F80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5C505AD" w14:textId="65FEDF49" w:rsidR="00F07715" w:rsidRPr="006C3B08" w:rsidRDefault="00F07715" w:rsidP="006C3B0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Gates and access passages locked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277B3EF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53EBBDA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B986D7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76CE7C" w14:textId="77777777" w:rsidR="00F07715" w:rsidRPr="007E7D19" w:rsidRDefault="00F07715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715" w:rsidRPr="007E7D19" w14:paraId="45F93BD3" w14:textId="77777777" w:rsidTr="006C3B08">
        <w:trPr>
          <w:cantSplit/>
          <w:trHeight w:hRule="exact" w:val="379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1B12AAC" w14:textId="4AD40264" w:rsidR="00F07715" w:rsidRPr="006C3B08" w:rsidRDefault="00F07715" w:rsidP="006C3B0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Playground equipment in good condition (e.g., clean; no missing parts, holes or tears, sharp objects)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4BEE9AB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B170F3A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EAFF032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9E9CFC" w14:textId="77777777" w:rsidR="00F07715" w:rsidRPr="007E7D19" w:rsidRDefault="00F07715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715" w:rsidRPr="007E7D19" w14:paraId="5CF50256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314832" w14:textId="02BCB32C" w:rsidR="00F07715" w:rsidRPr="006C3B08" w:rsidRDefault="00F07715" w:rsidP="006C3B0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Playground equipment inspected on a daily basis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DABA0D3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457F78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137D6A5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6322652" w14:textId="77777777" w:rsidR="00F07715" w:rsidRPr="007E7D19" w:rsidRDefault="00F07715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715" w:rsidRPr="007E7D19" w14:paraId="14EAB00C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678DC9" w14:textId="4158548C" w:rsidR="00F07715" w:rsidRPr="006C3B08" w:rsidRDefault="00F07715" w:rsidP="006C3B0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Areas clean and free of debris or clutter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5B72B1E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FDE23B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CDCE472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134E2B8" w14:textId="77777777" w:rsidR="00F07715" w:rsidRPr="007E7D19" w:rsidRDefault="00F07715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715" w:rsidRPr="007E7D19" w14:paraId="5E37F793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A7071F0" w14:textId="4486A7B1" w:rsidR="00F07715" w:rsidRPr="006C3B08" w:rsidRDefault="00F07715" w:rsidP="006C3B0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Area lit and lights working properly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6CFB2CC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0AEED6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3796074" w14:textId="77777777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27644BE" w14:textId="77777777" w:rsidR="00F07715" w:rsidRPr="007E7D19" w:rsidRDefault="00F07715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5EF0C60C" w14:textId="1E0AFC2B" w:rsidR="00F07715" w:rsidRDefault="00F07715"/>
    <w:tbl>
      <w:tblPr>
        <w:tblpPr w:leftFromText="180" w:rightFromText="180" w:vertAnchor="text" w:horzAnchor="margin" w:tblpXSpec="center" w:tblpY="476"/>
        <w:tblW w:w="102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512"/>
        <w:gridCol w:w="512"/>
        <w:gridCol w:w="512"/>
        <w:gridCol w:w="1855"/>
      </w:tblGrid>
      <w:tr w:rsidR="00F07715" w:rsidRPr="007E7D19" w14:paraId="019149A0" w14:textId="77777777" w:rsidTr="00F07715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left w:w="58" w:type="dxa"/>
              <w:right w:w="58" w:type="dxa"/>
            </w:tcMar>
            <w:vAlign w:val="center"/>
          </w:tcPr>
          <w:p w14:paraId="695F5F4C" w14:textId="3DC23825" w:rsidR="00F07715" w:rsidRDefault="00F07715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left w:w="58" w:type="dxa"/>
              <w:right w:w="58" w:type="dxa"/>
            </w:tcMar>
            <w:vAlign w:val="center"/>
          </w:tcPr>
          <w:p w14:paraId="0AD7E0BF" w14:textId="4C9C5BD0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E7D19">
              <w:rPr>
                <w:rFonts w:ascii="Arial" w:hAnsi="Arial" w:cs="Arial"/>
                <w:b/>
                <w:sz w:val="15"/>
                <w:szCs w:val="15"/>
              </w:rPr>
              <w:t>YES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left w:w="58" w:type="dxa"/>
              <w:right w:w="58" w:type="dxa"/>
            </w:tcMar>
            <w:vAlign w:val="center"/>
          </w:tcPr>
          <w:p w14:paraId="16D5B5B6" w14:textId="257B0F29" w:rsidR="00F07715" w:rsidRPr="007E7D19" w:rsidRDefault="00F07715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E7D19">
              <w:rPr>
                <w:rFonts w:ascii="Arial" w:hAnsi="Arial" w:cs="Arial"/>
                <w:b/>
                <w:sz w:val="15"/>
                <w:szCs w:val="15"/>
              </w:rPr>
              <w:t>NO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left w:w="58" w:type="dxa"/>
              <w:right w:w="58" w:type="dxa"/>
            </w:tcMar>
            <w:vAlign w:val="center"/>
          </w:tcPr>
          <w:p w14:paraId="1FA8D50B" w14:textId="7D014E24" w:rsidR="00F07715" w:rsidRPr="00F07715" w:rsidRDefault="00F07715" w:rsidP="00F07715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07715">
              <w:rPr>
                <w:rFonts w:ascii="Arial" w:hAnsi="Arial" w:cs="Arial"/>
                <w:b/>
                <w:sz w:val="15"/>
                <w:szCs w:val="15"/>
              </w:rPr>
              <w:t>N/A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tcMar>
              <w:left w:w="58" w:type="dxa"/>
              <w:right w:w="58" w:type="dxa"/>
            </w:tcMar>
            <w:vAlign w:val="center"/>
          </w:tcPr>
          <w:p w14:paraId="2B01DD3D" w14:textId="361FA866" w:rsidR="00F07715" w:rsidRPr="007E7D19" w:rsidRDefault="00F07715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E7D19">
              <w:rPr>
                <w:rFonts w:ascii="Arial" w:hAnsi="Arial" w:cs="Arial"/>
                <w:b/>
                <w:sz w:val="15"/>
                <w:szCs w:val="15"/>
              </w:rPr>
              <w:t>COMMENTS</w:t>
            </w:r>
          </w:p>
        </w:tc>
      </w:tr>
      <w:tr w:rsidR="007E7D19" w:rsidRPr="007E7D19" w14:paraId="0B8EC6F6" w14:textId="77777777" w:rsidTr="00494636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0578E40C" w14:textId="503F359F" w:rsidR="00E97E1A" w:rsidRPr="007E7D19" w:rsidRDefault="00B64E82" w:rsidP="00B64E82">
            <w:pPr>
              <w:pStyle w:val="Heading1"/>
              <w:ind w:right="0" w:hanging="360"/>
              <w:contextualSpacing/>
              <w:jc w:val="left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EXTERIOR (WALKWAYS &amp; PARKING LOT)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09D16466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41054DD5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0387C7BD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0B064B98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F07715" w:rsidRPr="007E7D19" w14:paraId="350F4660" w14:textId="77777777" w:rsidTr="00F07715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F737C71" w14:textId="6B2C5547" w:rsidR="00F07715" w:rsidRPr="006C3B08" w:rsidRDefault="00F07715" w:rsidP="006C3B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Sidewalks and curbs in good repair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C79FA48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83601E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10B2F12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519AD04" w14:textId="77777777" w:rsidR="00F07715" w:rsidRPr="007E7D19" w:rsidRDefault="00F07715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715" w:rsidRPr="007E7D19" w14:paraId="33DE1F5E" w14:textId="77777777" w:rsidTr="00F07715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60B9523" w14:textId="3FBC05B2" w:rsidR="00F07715" w:rsidRPr="006C3B08" w:rsidRDefault="00F07715" w:rsidP="006C3B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Landscaping trimmed away from walks in order to eliminate possible hiding places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5652566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458910C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4C14EC7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6F804D4" w14:textId="77777777" w:rsidR="00F07715" w:rsidRPr="007E7D19" w:rsidRDefault="00F07715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715" w:rsidRPr="007E7D19" w14:paraId="46252980" w14:textId="77777777" w:rsidTr="00F07715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B6637A1" w14:textId="114A6CF0" w:rsidR="00F07715" w:rsidRPr="006C3B08" w:rsidRDefault="00F07715" w:rsidP="006C3B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Parking lot free of potholes and tripping hazards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B711D90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D8803BD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6044F1C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5BE321" w14:textId="77777777" w:rsidR="00F07715" w:rsidRPr="007E7D19" w:rsidRDefault="00F07715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715" w:rsidRPr="007E7D19" w14:paraId="3D8B2572" w14:textId="77777777" w:rsidTr="00F07715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D794255" w14:textId="4DFB9C46" w:rsidR="00F07715" w:rsidRPr="006C3B08" w:rsidRDefault="00F07715" w:rsidP="006C3B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Dumpster area in good condition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FF267CE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1853B21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F3A2D0A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5DEC07C" w14:textId="77777777" w:rsidR="00F07715" w:rsidRPr="007E7D19" w:rsidRDefault="00F07715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715" w:rsidRPr="007E7D19" w14:paraId="7283FA9C" w14:textId="77777777" w:rsidTr="00F07715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AB5FC67" w14:textId="4C3AA876" w:rsidR="00F07715" w:rsidRPr="006C3B08" w:rsidRDefault="00F07715" w:rsidP="006C3B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Outside lights working properly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2A0BA48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B174534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6C6CF0E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4022CF8" w14:textId="77777777" w:rsidR="00F07715" w:rsidRPr="007E7D19" w:rsidRDefault="00F07715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69B6A2DB" w14:textId="77777777" w:rsidTr="00494636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4C322EAE" w14:textId="1FF4BAF9" w:rsidR="00E97E1A" w:rsidRPr="007E7D19" w:rsidRDefault="00B64E82" w:rsidP="007E7D19">
            <w:pPr>
              <w:pStyle w:val="Heading1"/>
              <w:ind w:right="0" w:hanging="360"/>
              <w:contextualSpacing/>
              <w:jc w:val="left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SAFE WORKING PRACTICES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3C35945D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6E8994BD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2F1C1883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63E52B2F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F07715" w:rsidRPr="007E7D19" w14:paraId="49268ADB" w14:textId="77777777" w:rsidTr="00F07715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92A445" w14:textId="71D50F8B" w:rsidR="00F07715" w:rsidRPr="006C3B08" w:rsidRDefault="00F07715" w:rsidP="006C3B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Safety meetings conducted at least once a quarter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B4B671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1C802EB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1249A34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43CBCDF" w14:textId="77777777" w:rsidR="00F07715" w:rsidRPr="007E7D19" w:rsidRDefault="00F07715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715" w:rsidRPr="007E7D19" w14:paraId="2911210D" w14:textId="77777777" w:rsidTr="00F07715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6A9D736" w14:textId="77E37A91" w:rsidR="00F07715" w:rsidRPr="006C3B08" w:rsidRDefault="00F07715" w:rsidP="006C3B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Spills or dropped items cleaned up promptly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CB222CA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8ED4FA2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314F928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6A73E63" w14:textId="77777777" w:rsidR="00F07715" w:rsidRPr="007E7D19" w:rsidRDefault="00F07715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715" w:rsidRPr="007E7D19" w14:paraId="18CABE95" w14:textId="77777777" w:rsidTr="00F07715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12DB556" w14:textId="36402F0E" w:rsidR="00F07715" w:rsidRPr="006C3B08" w:rsidRDefault="00F07715" w:rsidP="006C3B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“Wet Floor” warning signs displayed when needed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924DE8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4C37076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8BE14AA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F2BA7A3" w14:textId="77777777" w:rsidR="00F07715" w:rsidRPr="007E7D19" w:rsidRDefault="00F07715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715" w:rsidRPr="007E7D19" w14:paraId="18E66181" w14:textId="77777777" w:rsidTr="00F07715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4FE0D9B" w14:textId="23C3D22E" w:rsidR="00F07715" w:rsidRPr="006C3B08" w:rsidRDefault="00F07715" w:rsidP="006C3B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Employees wearing proper footwear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15CC4FC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EFDAA93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48597A0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416C73E" w14:textId="77777777" w:rsidR="00F07715" w:rsidRPr="007E7D19" w:rsidRDefault="00F07715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715" w:rsidRPr="007E7D19" w14:paraId="042139C1" w14:textId="77777777" w:rsidTr="00F07715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0" w:type="dxa"/>
            </w:tcMar>
            <w:vAlign w:val="center"/>
          </w:tcPr>
          <w:p w14:paraId="56610C42" w14:textId="41FDDB12" w:rsidR="00F07715" w:rsidRPr="004D23DF" w:rsidRDefault="00F07715" w:rsidP="004D23D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w w:val="98"/>
                <w:sz w:val="15"/>
                <w:szCs w:val="15"/>
              </w:rPr>
            </w:pPr>
            <w:r w:rsidRPr="004D23DF">
              <w:rPr>
                <w:rFonts w:ascii="Arial" w:hAnsi="Arial" w:cs="Arial"/>
                <w:sz w:val="15"/>
                <w:szCs w:val="15"/>
              </w:rPr>
              <w:t>Cleaning supplies properly labeled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4203550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2AA2923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4F8ECD9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A2FF19" w14:textId="77777777" w:rsidR="00F07715" w:rsidRPr="007E7D19" w:rsidRDefault="00F07715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715" w:rsidRPr="007E7D19" w14:paraId="424D2793" w14:textId="77777777" w:rsidTr="00F07715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9B14229" w14:textId="6BC66F9F" w:rsidR="00F07715" w:rsidRPr="006C3B08" w:rsidRDefault="00F07715" w:rsidP="004D23D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Employees know where the Safety Data Sheets are kept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43D657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582B154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1D9C8BF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AF70A27" w14:textId="77777777" w:rsidR="00F07715" w:rsidRPr="007E7D19" w:rsidRDefault="00F07715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715" w:rsidRPr="007E7D19" w14:paraId="62C2EE5D" w14:textId="77777777" w:rsidTr="00F07715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B8D1DF0" w14:textId="58CE3FE9" w:rsidR="00F07715" w:rsidRPr="006C3B08" w:rsidRDefault="00F07715" w:rsidP="004D23D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Proper postings (e.g., OSHA, Workers’ Compensation) displayed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FC276DF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2573E6D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802A75A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8DAF3AC" w14:textId="77777777" w:rsidR="00F07715" w:rsidRPr="007E7D19" w:rsidRDefault="00F07715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715" w:rsidRPr="007E7D19" w14:paraId="221F581E" w14:textId="77777777" w:rsidTr="00F07715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B3F60AA" w14:textId="12ECE73F" w:rsidR="00F07715" w:rsidRPr="006C3B08" w:rsidRDefault="00F07715" w:rsidP="004D23D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5"/>
                <w:szCs w:val="15"/>
              </w:rPr>
            </w:pPr>
            <w:r w:rsidRPr="006C3B08">
              <w:rPr>
                <w:rFonts w:ascii="Arial" w:hAnsi="Arial" w:cs="Arial"/>
                <w:sz w:val="15"/>
                <w:szCs w:val="15"/>
              </w:rPr>
              <w:t>First aid kit adequately stocked and accessible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96C55C3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C230B5B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7778316" w14:textId="77777777" w:rsidR="00F07715" w:rsidRPr="007E7D19" w:rsidRDefault="00F07715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ECEBD0" w14:textId="77777777" w:rsidR="00F07715" w:rsidRPr="007E7D19" w:rsidRDefault="00F07715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1B9AC0DA" w14:textId="77777777" w:rsidTr="00494636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24F40F17" w14:textId="3EC68320" w:rsidR="00E97E1A" w:rsidRPr="007E7D19" w:rsidRDefault="00B64E82" w:rsidP="007E7D19">
            <w:pPr>
              <w:pStyle w:val="Heading1"/>
              <w:ind w:right="0" w:hanging="360"/>
              <w:contextualSpacing/>
              <w:jc w:val="left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ADDITIONAL AREAS OF IMPROVEMENT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41F3B348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3D31A766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34EFD084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6F1F3756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7E7D19" w:rsidRPr="007E7D19" w14:paraId="32E4E472" w14:textId="77777777" w:rsidTr="00494636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AE5202C" w14:textId="6E1BC73C" w:rsidR="00E97E1A" w:rsidRPr="007E7D19" w:rsidRDefault="00E97E1A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30FFB91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732E3BB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6577903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4CA6081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29F060B6" w14:textId="77777777" w:rsidTr="00494636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21CAA01" w14:textId="3AB72842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B2B1DE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25E72C2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C653F89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3435A69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39FF569C" w14:textId="77777777" w:rsidTr="00494636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5BAF58C" w14:textId="1F902F5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6A9DA6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52EE66F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34B175A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CBA82B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5F479541" w14:textId="77777777" w:rsidTr="00494636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3AA621C" w14:textId="7974DB64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A8291EF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E25356C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47F4189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01DB52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5CD7ED4A" w14:textId="77777777" w:rsidTr="00494636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835CEDB" w14:textId="131193C7" w:rsidR="003A2803" w:rsidRPr="007E7D19" w:rsidRDefault="003A2803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34D8525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FF9B142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912227E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7C21CCF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1AE83EE8" w14:textId="77777777" w:rsidTr="00494636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B723A5" w14:textId="245EE3EE" w:rsidR="003A2803" w:rsidRPr="007E7D19" w:rsidRDefault="003A2803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6DF6322" w14:textId="77777777" w:rsidR="003A2803" w:rsidRPr="007E7D19" w:rsidRDefault="003A2803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EAE24C" w14:textId="77777777" w:rsidR="003A2803" w:rsidRPr="007E7D19" w:rsidRDefault="003A2803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7F85A5E" w14:textId="77777777" w:rsidR="003A2803" w:rsidRPr="007E7D19" w:rsidRDefault="003A2803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DAFC368" w14:textId="77777777" w:rsidR="003A2803" w:rsidRPr="007E7D19" w:rsidRDefault="003A2803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6524CDF0" w14:textId="77777777" w:rsidTr="00494636">
        <w:trPr>
          <w:cantSplit/>
          <w:trHeight w:hRule="exact" w:val="261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AC200C1" w14:textId="675AE27F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FA3C7F9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93B8FD3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D09487F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82F2ED8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7BAFB08E" w14:textId="5C7D67A2" w:rsidR="00E97E1A" w:rsidRPr="00A17A6B" w:rsidRDefault="00E97E1A" w:rsidP="00425839">
      <w:pPr>
        <w:pStyle w:val="BodyText"/>
        <w:spacing w:line="240" w:lineRule="auto"/>
        <w:rPr>
          <w:rFonts w:ascii="Arial" w:hAnsi="Arial" w:cs="Arial"/>
        </w:rPr>
      </w:pPr>
    </w:p>
    <w:sectPr w:rsidR="00E97E1A" w:rsidRPr="00A17A6B" w:rsidSect="00CE52D1">
      <w:footerReference w:type="default" r:id="rId8"/>
      <w:pgSz w:w="12240" w:h="15840"/>
      <w:pgMar w:top="446" w:right="720" w:bottom="446" w:left="720" w:header="446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E34FF" w14:textId="77777777" w:rsidR="009F288B" w:rsidRDefault="009F288B" w:rsidP="001E5627">
      <w:r>
        <w:separator/>
      </w:r>
    </w:p>
  </w:endnote>
  <w:endnote w:type="continuationSeparator" w:id="0">
    <w:p w14:paraId="284A45C1" w14:textId="77777777" w:rsidR="009F288B" w:rsidRDefault="009F288B" w:rsidP="001E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88150" w14:textId="23B9E294" w:rsidR="00F07715" w:rsidRPr="00494636" w:rsidRDefault="00F07715" w:rsidP="00494636">
    <w:pPr>
      <w:pStyle w:val="Footer"/>
      <w:jc w:val="center"/>
      <w:rPr>
        <w:rFonts w:ascii="Arial" w:hAnsi="Arial" w:cs="Arial"/>
        <w:color w:val="7F7F7F"/>
        <w:sz w:val="14"/>
        <w:szCs w:val="14"/>
      </w:rPr>
    </w:pPr>
    <w:r w:rsidRPr="00494636">
      <w:rPr>
        <w:rFonts w:ascii="Arial" w:hAnsi="Arial" w:cs="Arial"/>
        <w:color w:val="7F7F7F"/>
        <w:sz w:val="14"/>
        <w:szCs w:val="14"/>
      </w:rPr>
      <w:t>L</w:t>
    </w:r>
    <w:r w:rsidR="00F3171C">
      <w:rPr>
        <w:rFonts w:ascii="Arial" w:hAnsi="Arial" w:cs="Arial"/>
        <w:color w:val="7F7F7F"/>
        <w:sz w:val="14"/>
        <w:szCs w:val="14"/>
      </w:rPr>
      <w:t>PXX_3-2016</w:t>
    </w:r>
    <w:r w:rsidRPr="00494636">
      <w:rPr>
        <w:rFonts w:ascii="Arial" w:hAnsi="Arial" w:cs="Arial"/>
        <w:color w:val="7F7F7F"/>
        <w:sz w:val="14"/>
        <w:szCs w:val="14"/>
      </w:rPr>
      <w:t xml:space="preserve"> Template provided by Pinnacol Assurance</w:t>
    </w:r>
  </w:p>
  <w:p w14:paraId="3565B4CD" w14:textId="77777777" w:rsidR="00F07715" w:rsidRPr="00494636" w:rsidRDefault="00F07715" w:rsidP="00494636">
    <w:pPr>
      <w:widowControl w:val="0"/>
      <w:autoSpaceDE w:val="0"/>
      <w:autoSpaceDN w:val="0"/>
      <w:adjustRightInd w:val="0"/>
      <w:jc w:val="center"/>
      <w:rPr>
        <w:rFonts w:ascii="Arial" w:hAnsi="Arial" w:cs="Arial"/>
        <w:i/>
        <w:iCs/>
        <w:color w:val="7F7F7F"/>
        <w:sz w:val="14"/>
        <w:szCs w:val="14"/>
      </w:rPr>
    </w:pPr>
    <w:r w:rsidRPr="00494636">
      <w:rPr>
        <w:rFonts w:ascii="Arial" w:hAnsi="Arial" w:cs="Arial"/>
        <w:i/>
        <w:iCs/>
        <w:color w:val="7F7F7F"/>
        <w:sz w:val="14"/>
        <w:szCs w:val="14"/>
      </w:rPr>
      <w:t xml:space="preserve">This guide is to be used as a supplement to and not in lieu of OSHA safety regulations and policies. Pinnacol’s loss prevention service is advisory only. </w:t>
    </w:r>
    <w:r>
      <w:rPr>
        <w:rFonts w:ascii="Arial" w:hAnsi="Arial" w:cs="Arial"/>
        <w:i/>
        <w:iCs/>
        <w:color w:val="7F7F7F"/>
        <w:sz w:val="14"/>
        <w:szCs w:val="14"/>
      </w:rPr>
      <w:br/>
    </w:r>
    <w:r w:rsidRPr="00494636">
      <w:rPr>
        <w:rFonts w:ascii="Arial" w:hAnsi="Arial" w:cs="Arial"/>
        <w:i/>
        <w:iCs/>
        <w:color w:val="7F7F7F"/>
        <w:sz w:val="14"/>
        <w:szCs w:val="14"/>
      </w:rPr>
      <w:t xml:space="preserve">We assume no responsibility for management or control of customer safety activities. We have not tried to identify all hazards or OSHA regulations </w:t>
    </w:r>
    <w:r>
      <w:rPr>
        <w:rFonts w:ascii="Arial" w:hAnsi="Arial" w:cs="Arial"/>
        <w:i/>
        <w:iCs/>
        <w:color w:val="7F7F7F"/>
        <w:sz w:val="14"/>
        <w:szCs w:val="14"/>
      </w:rPr>
      <w:br/>
    </w:r>
    <w:r w:rsidRPr="00494636">
      <w:rPr>
        <w:rFonts w:ascii="Arial" w:hAnsi="Arial" w:cs="Arial"/>
        <w:i/>
        <w:iCs/>
        <w:color w:val="7F7F7F"/>
        <w:sz w:val="14"/>
        <w:szCs w:val="14"/>
      </w:rPr>
      <w:t>applicable to your company. We do not warrant that requirements of any federal</w:t>
    </w:r>
    <w:r>
      <w:rPr>
        <w:rFonts w:ascii="Arial" w:hAnsi="Arial" w:cs="Arial"/>
        <w:i/>
        <w:iCs/>
        <w:color w:val="7F7F7F"/>
        <w:sz w:val="14"/>
        <w:szCs w:val="14"/>
      </w:rPr>
      <w:t xml:space="preserve">, </w:t>
    </w:r>
    <w:r w:rsidRPr="00494636">
      <w:rPr>
        <w:rFonts w:ascii="Arial" w:hAnsi="Arial" w:cs="Arial"/>
        <w:i/>
        <w:iCs/>
        <w:color w:val="7F7F7F"/>
        <w:sz w:val="14"/>
        <w:szCs w:val="14"/>
      </w:rPr>
      <w:t>state</w:t>
    </w:r>
    <w:r>
      <w:rPr>
        <w:rFonts w:ascii="Arial" w:hAnsi="Arial" w:cs="Arial"/>
        <w:i/>
        <w:iCs/>
        <w:color w:val="7F7F7F"/>
        <w:sz w:val="14"/>
        <w:szCs w:val="14"/>
      </w:rPr>
      <w:t xml:space="preserve"> </w:t>
    </w:r>
    <w:r w:rsidRPr="00494636">
      <w:rPr>
        <w:rFonts w:ascii="Arial" w:hAnsi="Arial" w:cs="Arial"/>
        <w:i/>
        <w:iCs/>
        <w:color w:val="7F7F7F"/>
        <w:sz w:val="14"/>
        <w:szCs w:val="14"/>
      </w:rPr>
      <w:t>or local law, regulation or ordinance have or have not been met.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66FDF" w14:textId="77777777" w:rsidR="009F288B" w:rsidRDefault="009F288B" w:rsidP="001E5627">
      <w:r>
        <w:separator/>
      </w:r>
    </w:p>
  </w:footnote>
  <w:footnote w:type="continuationSeparator" w:id="0">
    <w:p w14:paraId="4BB48987" w14:textId="77777777" w:rsidR="009F288B" w:rsidRDefault="009F288B" w:rsidP="001E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F16AE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E6D11"/>
    <w:multiLevelType w:val="hybridMultilevel"/>
    <w:tmpl w:val="ED847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8013A"/>
    <w:multiLevelType w:val="hybridMultilevel"/>
    <w:tmpl w:val="9A02E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21A00"/>
    <w:multiLevelType w:val="hybridMultilevel"/>
    <w:tmpl w:val="46628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E1523"/>
    <w:multiLevelType w:val="hybridMultilevel"/>
    <w:tmpl w:val="29065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3463D"/>
    <w:multiLevelType w:val="hybridMultilevel"/>
    <w:tmpl w:val="AC44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A3AFE"/>
    <w:multiLevelType w:val="hybridMultilevel"/>
    <w:tmpl w:val="B7061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95F6A"/>
    <w:multiLevelType w:val="hybridMultilevel"/>
    <w:tmpl w:val="CDA8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D1349C"/>
    <w:multiLevelType w:val="hybridMultilevel"/>
    <w:tmpl w:val="EB000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C0CEB"/>
    <w:multiLevelType w:val="hybridMultilevel"/>
    <w:tmpl w:val="70667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534D1"/>
    <w:multiLevelType w:val="hybridMultilevel"/>
    <w:tmpl w:val="688AC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1A"/>
    <w:rsid w:val="00046773"/>
    <w:rsid w:val="00050F6A"/>
    <w:rsid w:val="00091A5A"/>
    <w:rsid w:val="00180C49"/>
    <w:rsid w:val="001C2CA6"/>
    <w:rsid w:val="001E5627"/>
    <w:rsid w:val="00247E43"/>
    <w:rsid w:val="00341CCA"/>
    <w:rsid w:val="003A2803"/>
    <w:rsid w:val="00422C8E"/>
    <w:rsid w:val="00425839"/>
    <w:rsid w:val="004405DE"/>
    <w:rsid w:val="00453524"/>
    <w:rsid w:val="00494636"/>
    <w:rsid w:val="004D23DF"/>
    <w:rsid w:val="00510A8C"/>
    <w:rsid w:val="00543162"/>
    <w:rsid w:val="00556779"/>
    <w:rsid w:val="00620AB7"/>
    <w:rsid w:val="00632F4F"/>
    <w:rsid w:val="0067050C"/>
    <w:rsid w:val="006C3B08"/>
    <w:rsid w:val="007B56ED"/>
    <w:rsid w:val="007E7D19"/>
    <w:rsid w:val="008121CE"/>
    <w:rsid w:val="00821CF3"/>
    <w:rsid w:val="00853A1E"/>
    <w:rsid w:val="00874A4D"/>
    <w:rsid w:val="008D32F7"/>
    <w:rsid w:val="009079FE"/>
    <w:rsid w:val="009F288B"/>
    <w:rsid w:val="00A17A6B"/>
    <w:rsid w:val="00A30254"/>
    <w:rsid w:val="00A757CF"/>
    <w:rsid w:val="00AB353D"/>
    <w:rsid w:val="00B05283"/>
    <w:rsid w:val="00B15955"/>
    <w:rsid w:val="00B64E82"/>
    <w:rsid w:val="00CE52D1"/>
    <w:rsid w:val="00CF0F88"/>
    <w:rsid w:val="00DE42AF"/>
    <w:rsid w:val="00E32C2E"/>
    <w:rsid w:val="00E411BC"/>
    <w:rsid w:val="00E529A5"/>
    <w:rsid w:val="00E65792"/>
    <w:rsid w:val="00E75889"/>
    <w:rsid w:val="00E97E1A"/>
    <w:rsid w:val="00F0571E"/>
    <w:rsid w:val="00F07715"/>
    <w:rsid w:val="00F10926"/>
    <w:rsid w:val="00F23045"/>
    <w:rsid w:val="00F3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83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 w:right="420" w:firstLine="360"/>
      <w:jc w:val="center"/>
      <w:outlineLvl w:val="0"/>
    </w:pPr>
    <w:rPr>
      <w:rFonts w:ascii="Courier New" w:hAnsi="Courier New"/>
      <w:b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32"/>
      <w:szCs w:val="20"/>
    </w:rPr>
  </w:style>
  <w:style w:type="paragraph" w:styleId="BodyText">
    <w:name w:val="Body Text"/>
    <w:basedOn w:val="Normal"/>
    <w:pPr>
      <w:spacing w:line="480" w:lineRule="auto"/>
    </w:pPr>
    <w:rPr>
      <w:sz w:val="20"/>
    </w:rPr>
  </w:style>
  <w:style w:type="paragraph" w:styleId="BalloonText">
    <w:name w:val="Balloon Text"/>
    <w:basedOn w:val="Normal"/>
    <w:link w:val="BalloonTextChar"/>
    <w:rsid w:val="00091A5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91A5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C2C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2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2CA6"/>
  </w:style>
  <w:style w:type="paragraph" w:styleId="CommentSubject">
    <w:name w:val="annotation subject"/>
    <w:basedOn w:val="CommentText"/>
    <w:next w:val="CommentText"/>
    <w:link w:val="CommentSubjectChar"/>
    <w:rsid w:val="001C2CA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C2CA6"/>
    <w:rPr>
      <w:b/>
      <w:bCs/>
    </w:rPr>
  </w:style>
  <w:style w:type="character" w:customStyle="1" w:styleId="Heading2Char">
    <w:name w:val="Heading 2 Char"/>
    <w:link w:val="Heading2"/>
    <w:rsid w:val="001E5627"/>
    <w:rPr>
      <w:b/>
      <w:sz w:val="28"/>
    </w:rPr>
  </w:style>
  <w:style w:type="paragraph" w:styleId="Header">
    <w:name w:val="header"/>
    <w:basedOn w:val="Normal"/>
    <w:link w:val="HeaderChar"/>
    <w:rsid w:val="001E56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5627"/>
    <w:rPr>
      <w:sz w:val="24"/>
      <w:szCs w:val="24"/>
    </w:rPr>
  </w:style>
  <w:style w:type="paragraph" w:styleId="Footer">
    <w:name w:val="footer"/>
    <w:basedOn w:val="Normal"/>
    <w:link w:val="FooterChar"/>
    <w:rsid w:val="001E56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E5627"/>
    <w:rPr>
      <w:sz w:val="24"/>
      <w:szCs w:val="24"/>
    </w:rPr>
  </w:style>
  <w:style w:type="paragraph" w:styleId="ListParagraph">
    <w:name w:val="List Paragraph"/>
    <w:basedOn w:val="Normal"/>
    <w:uiPriority w:val="72"/>
    <w:rsid w:val="006C3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 w:right="420" w:firstLine="360"/>
      <w:jc w:val="center"/>
      <w:outlineLvl w:val="0"/>
    </w:pPr>
    <w:rPr>
      <w:rFonts w:ascii="Courier New" w:hAnsi="Courier New"/>
      <w:b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32"/>
      <w:szCs w:val="20"/>
    </w:rPr>
  </w:style>
  <w:style w:type="paragraph" w:styleId="BodyText">
    <w:name w:val="Body Text"/>
    <w:basedOn w:val="Normal"/>
    <w:pPr>
      <w:spacing w:line="480" w:lineRule="auto"/>
    </w:pPr>
    <w:rPr>
      <w:sz w:val="20"/>
    </w:rPr>
  </w:style>
  <w:style w:type="paragraph" w:styleId="BalloonText">
    <w:name w:val="Balloon Text"/>
    <w:basedOn w:val="Normal"/>
    <w:link w:val="BalloonTextChar"/>
    <w:rsid w:val="00091A5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91A5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C2C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2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2CA6"/>
  </w:style>
  <w:style w:type="paragraph" w:styleId="CommentSubject">
    <w:name w:val="annotation subject"/>
    <w:basedOn w:val="CommentText"/>
    <w:next w:val="CommentText"/>
    <w:link w:val="CommentSubjectChar"/>
    <w:rsid w:val="001C2CA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C2CA6"/>
    <w:rPr>
      <w:b/>
      <w:bCs/>
    </w:rPr>
  </w:style>
  <w:style w:type="character" w:customStyle="1" w:styleId="Heading2Char">
    <w:name w:val="Heading 2 Char"/>
    <w:link w:val="Heading2"/>
    <w:rsid w:val="001E5627"/>
    <w:rPr>
      <w:b/>
      <w:sz w:val="28"/>
    </w:rPr>
  </w:style>
  <w:style w:type="paragraph" w:styleId="Header">
    <w:name w:val="header"/>
    <w:basedOn w:val="Normal"/>
    <w:link w:val="HeaderChar"/>
    <w:rsid w:val="001E56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5627"/>
    <w:rPr>
      <w:sz w:val="24"/>
      <w:szCs w:val="24"/>
    </w:rPr>
  </w:style>
  <w:style w:type="paragraph" w:styleId="Footer">
    <w:name w:val="footer"/>
    <w:basedOn w:val="Normal"/>
    <w:link w:val="FooterChar"/>
    <w:rsid w:val="001E56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E5627"/>
    <w:rPr>
      <w:sz w:val="24"/>
      <w:szCs w:val="24"/>
    </w:rPr>
  </w:style>
  <w:style w:type="paragraph" w:styleId="ListParagraph">
    <w:name w:val="List Paragraph"/>
    <w:basedOn w:val="Normal"/>
    <w:uiPriority w:val="72"/>
    <w:rsid w:val="006C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3207</Characters>
  <Application>Microsoft Office Word</Application>
  <DocSecurity>4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INDUSTRY SAFETY CHECK LIST</vt:lpstr>
    </vt:vector>
  </TitlesOfParts>
  <Company>Pinnacol Assurance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INDUSTRY SAFETY CHECK LIST</dc:title>
  <dc:creator>Lane McKnight</dc:creator>
  <cp:lastModifiedBy>Mindy Carrothers</cp:lastModifiedBy>
  <cp:revision>2</cp:revision>
  <cp:lastPrinted>2014-06-30T20:47:00Z</cp:lastPrinted>
  <dcterms:created xsi:type="dcterms:W3CDTF">2016-03-31T22:14:00Z</dcterms:created>
  <dcterms:modified xsi:type="dcterms:W3CDTF">2016-03-31T22:14:00Z</dcterms:modified>
</cp:coreProperties>
</file>